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D6BC" w14:textId="591A38F6" w:rsidR="004D2D8D" w:rsidRDefault="004D2D8D" w:rsidP="004D2D8D">
      <w:r w:rsidRPr="004D2D8D">
        <w:rPr>
          <w:b/>
          <w:bCs/>
        </w:rPr>
        <w:t xml:space="preserve">Oliva </w:t>
      </w:r>
      <w:proofErr w:type="spellStart"/>
      <w:r w:rsidRPr="004D2D8D">
        <w:rPr>
          <w:b/>
          <w:bCs/>
        </w:rPr>
        <w:t>europea</w:t>
      </w:r>
      <w:proofErr w:type="spellEnd"/>
      <w:r w:rsidRPr="004D2D8D">
        <w:t xml:space="preserve"> 50- 60 cm:</w:t>
      </w:r>
      <w:r w:rsidR="00CE37CC">
        <w:tab/>
      </w:r>
      <w:r w:rsidRPr="004D2D8D">
        <w:t xml:space="preserve"> 6990</w:t>
      </w:r>
      <w:r w:rsidR="00CE37CC">
        <w:t xml:space="preserve"> FT</w:t>
      </w:r>
    </w:p>
    <w:p w14:paraId="56D74246" w14:textId="7D6CB1E0" w:rsidR="004D2D8D" w:rsidRDefault="004D2D8D" w:rsidP="004D2D8D">
      <w:r w:rsidRPr="004D2D8D">
        <w:rPr>
          <w:b/>
          <w:bCs/>
        </w:rPr>
        <w:t xml:space="preserve">Oliva </w:t>
      </w:r>
      <w:proofErr w:type="spellStart"/>
      <w:r w:rsidRPr="004D2D8D">
        <w:rPr>
          <w:b/>
          <w:bCs/>
        </w:rPr>
        <w:t>europea</w:t>
      </w:r>
      <w:proofErr w:type="spellEnd"/>
      <w:r w:rsidRPr="004D2D8D">
        <w:t xml:space="preserve"> 60-70 </w:t>
      </w:r>
      <w:proofErr w:type="gramStart"/>
      <w:r w:rsidRPr="004D2D8D">
        <w:t>cm :</w:t>
      </w:r>
      <w:proofErr w:type="gramEnd"/>
      <w:r w:rsidR="00CE37CC">
        <w:tab/>
      </w:r>
      <w:r w:rsidRPr="004D2D8D">
        <w:t xml:space="preserve">10990 </w:t>
      </w:r>
      <w:r w:rsidR="007178D8">
        <w:t>FT</w:t>
      </w:r>
    </w:p>
    <w:p w14:paraId="45912F33" w14:textId="2CFC4110" w:rsidR="004D2D8D" w:rsidRDefault="004D2D8D" w:rsidP="004D2D8D">
      <w:r w:rsidRPr="004D2D8D">
        <w:rPr>
          <w:b/>
          <w:bCs/>
        </w:rPr>
        <w:t xml:space="preserve">Oliva </w:t>
      </w:r>
      <w:proofErr w:type="spellStart"/>
      <w:r w:rsidRPr="004D2D8D">
        <w:rPr>
          <w:b/>
          <w:bCs/>
        </w:rPr>
        <w:t>europea</w:t>
      </w:r>
      <w:proofErr w:type="spellEnd"/>
      <w:r w:rsidRPr="004D2D8D">
        <w:t xml:space="preserve"> 120- 130 cm:</w:t>
      </w:r>
      <w:r w:rsidR="00CE37CC">
        <w:tab/>
      </w:r>
      <w:r w:rsidRPr="004D2D8D">
        <w:t xml:space="preserve"> 27990 </w:t>
      </w:r>
      <w:r w:rsidR="007178D8">
        <w:t>FT</w:t>
      </w:r>
    </w:p>
    <w:p w14:paraId="5BCF165F" w14:textId="3DBCFF5F" w:rsidR="004D2D8D" w:rsidRDefault="004D2D8D" w:rsidP="004D2D8D">
      <w:r w:rsidRPr="004D2D8D">
        <w:rPr>
          <w:b/>
          <w:bCs/>
        </w:rPr>
        <w:t xml:space="preserve">Oliva </w:t>
      </w:r>
      <w:proofErr w:type="spellStart"/>
      <w:r w:rsidRPr="004D2D8D">
        <w:rPr>
          <w:b/>
          <w:bCs/>
        </w:rPr>
        <w:t>europea</w:t>
      </w:r>
      <w:proofErr w:type="spellEnd"/>
      <w:r w:rsidRPr="004D2D8D">
        <w:t xml:space="preserve"> 190- 220 </w:t>
      </w:r>
      <w:proofErr w:type="gramStart"/>
      <w:r w:rsidRPr="004D2D8D">
        <w:t>cm :</w:t>
      </w:r>
      <w:proofErr w:type="gramEnd"/>
      <w:r w:rsidR="00CE37CC">
        <w:tab/>
      </w:r>
      <w:r w:rsidRPr="004D2D8D">
        <w:t>38990</w:t>
      </w:r>
      <w:r w:rsidR="007178D8" w:rsidRPr="007178D8">
        <w:t xml:space="preserve"> </w:t>
      </w:r>
      <w:r w:rsidR="007178D8">
        <w:t>FT</w:t>
      </w:r>
    </w:p>
    <w:p w14:paraId="5DA97FBE" w14:textId="38A3887C" w:rsidR="004D2D8D" w:rsidRDefault="004D2D8D" w:rsidP="004D2D8D"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Yukka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filifera</w:t>
      </w:r>
      <w:proofErr w:type="spellEnd"/>
      <w:r w:rsidRPr="004D2D8D">
        <w:t xml:space="preserve"> 20-30 cm:</w:t>
      </w:r>
      <w:r w:rsidR="00CE37CC">
        <w:tab/>
      </w:r>
      <w:r w:rsidRPr="004D2D8D">
        <w:t xml:space="preserve"> 12290</w:t>
      </w:r>
      <w:r w:rsidR="007178D8" w:rsidRPr="007178D8">
        <w:t xml:space="preserve"> </w:t>
      </w:r>
      <w:r w:rsidR="007178D8">
        <w:t>FT</w:t>
      </w:r>
    </w:p>
    <w:p w14:paraId="0C310E8F" w14:textId="4AB0402A" w:rsidR="004D2D8D" w:rsidRDefault="004D2D8D" w:rsidP="004D2D8D"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Yukka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rostrata</w:t>
      </w:r>
      <w:proofErr w:type="spellEnd"/>
      <w:r w:rsidRPr="004D2D8D">
        <w:t xml:space="preserve"> 30-</w:t>
      </w:r>
      <w:proofErr w:type="gramStart"/>
      <w:r w:rsidRPr="004D2D8D">
        <w:t>40 :</w:t>
      </w:r>
      <w:proofErr w:type="gramEnd"/>
      <w:r w:rsidR="00CE37CC">
        <w:tab/>
      </w:r>
      <w:r w:rsidR="00CE37CC">
        <w:tab/>
      </w:r>
      <w:r w:rsidRPr="004D2D8D">
        <w:t xml:space="preserve"> 24990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45A486DA" w14:textId="4C08830C" w:rsidR="004D2D8D" w:rsidRDefault="004D2D8D" w:rsidP="004D2D8D">
      <w:proofErr w:type="spellStart"/>
      <w:r w:rsidRPr="004D2D8D">
        <w:rPr>
          <w:b/>
          <w:bCs/>
        </w:rPr>
        <w:t>Humilis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Vulcano</w:t>
      </w:r>
      <w:proofErr w:type="spellEnd"/>
      <w:r w:rsidRPr="004D2D8D">
        <w:t xml:space="preserve"> 50-60 </w:t>
      </w:r>
      <w:proofErr w:type="gramStart"/>
      <w:r w:rsidRPr="004D2D8D">
        <w:t>cm :</w:t>
      </w:r>
      <w:proofErr w:type="gramEnd"/>
      <w:r w:rsidR="00CE37CC">
        <w:tab/>
      </w:r>
      <w:r w:rsidRPr="004D2D8D">
        <w:t>49990</w:t>
      </w:r>
      <w:r w:rsidR="007178D8" w:rsidRPr="007178D8">
        <w:t xml:space="preserve"> </w:t>
      </w:r>
      <w:r w:rsidR="007178D8">
        <w:t>FT</w:t>
      </w:r>
    </w:p>
    <w:p w14:paraId="5CACE3B7" w14:textId="54CC9B0F" w:rsidR="004D2D8D" w:rsidRDefault="004D2D8D" w:rsidP="004D2D8D">
      <w:r w:rsidRPr="004D2D8D">
        <w:t xml:space="preserve"> </w:t>
      </w:r>
      <w:proofErr w:type="spellStart"/>
      <w:r w:rsidRPr="004D2D8D">
        <w:rPr>
          <w:b/>
          <w:bCs/>
        </w:rPr>
        <w:t>Trachicarpus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Fortunei</w:t>
      </w:r>
      <w:proofErr w:type="spellEnd"/>
      <w:r w:rsidRPr="004D2D8D">
        <w:t xml:space="preserve"> 20-30 cm törzsmagasság:</w:t>
      </w:r>
      <w:r w:rsidR="00CE37CC">
        <w:tab/>
      </w:r>
      <w:r w:rsidRPr="004D2D8D">
        <w:t xml:space="preserve"> 29000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3870B915" w14:textId="788F0BD3" w:rsidR="004D2D8D" w:rsidRDefault="004D2D8D" w:rsidP="004D2D8D">
      <w:proofErr w:type="spellStart"/>
      <w:r w:rsidRPr="004D2D8D">
        <w:rPr>
          <w:b/>
          <w:bCs/>
        </w:rPr>
        <w:t>Trachicarpus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Fortunei</w:t>
      </w:r>
      <w:proofErr w:type="spellEnd"/>
      <w:r w:rsidRPr="004D2D8D">
        <w:t xml:space="preserve"> 15-20cm </w:t>
      </w:r>
      <w:proofErr w:type="gramStart"/>
      <w:r w:rsidRPr="004D2D8D">
        <w:t>törzsmagasság :</w:t>
      </w:r>
      <w:proofErr w:type="gramEnd"/>
      <w:r w:rsidR="00CE37CC">
        <w:tab/>
      </w:r>
      <w:r w:rsidRPr="004D2D8D">
        <w:t xml:space="preserve"> 22990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5D384FC9" w14:textId="0F490EB6" w:rsidR="004D2D8D" w:rsidRDefault="004D2D8D" w:rsidP="004D2D8D">
      <w:proofErr w:type="spellStart"/>
      <w:r w:rsidRPr="004D2D8D">
        <w:rPr>
          <w:b/>
          <w:bCs/>
        </w:rPr>
        <w:t>Trachicarpus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Fortunei</w:t>
      </w:r>
      <w:proofErr w:type="spellEnd"/>
      <w:r w:rsidRPr="004D2D8D">
        <w:t xml:space="preserve"> 30-40 cm törzsmagasság:</w:t>
      </w:r>
      <w:r w:rsidR="00CE37CC">
        <w:tab/>
      </w:r>
      <w:r w:rsidRPr="004D2D8D">
        <w:t xml:space="preserve"> 41990</w:t>
      </w:r>
      <w:r w:rsidR="007178D8" w:rsidRPr="007178D8">
        <w:t xml:space="preserve"> </w:t>
      </w:r>
      <w:r w:rsidR="007178D8">
        <w:t>FT</w:t>
      </w:r>
    </w:p>
    <w:p w14:paraId="11171218" w14:textId="7B725B1D" w:rsidR="004D2D8D" w:rsidRDefault="004D2D8D" w:rsidP="004D2D8D"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Cerifera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Humilis</w:t>
      </w:r>
      <w:proofErr w:type="spellEnd"/>
      <w:r w:rsidRPr="004D2D8D">
        <w:t xml:space="preserve"> 70-80cm teljes </w:t>
      </w:r>
      <w:proofErr w:type="gramStart"/>
      <w:r w:rsidRPr="004D2D8D">
        <w:t>magasság :</w:t>
      </w:r>
      <w:proofErr w:type="gramEnd"/>
      <w:r w:rsidR="00190299">
        <w:tab/>
      </w:r>
      <w:r w:rsidR="00190299">
        <w:tab/>
      </w:r>
      <w:r w:rsidRPr="004D2D8D">
        <w:t>15990</w:t>
      </w:r>
      <w:r w:rsidR="007178D8" w:rsidRPr="007178D8">
        <w:t xml:space="preserve"> </w:t>
      </w:r>
      <w:r w:rsidR="007178D8">
        <w:t>FT</w:t>
      </w:r>
    </w:p>
    <w:p w14:paraId="65CD90D7" w14:textId="4675CC67" w:rsidR="00CE37CC" w:rsidRDefault="004D2D8D" w:rsidP="004D2D8D">
      <w:r w:rsidRPr="004D2D8D">
        <w:t xml:space="preserve"> </w:t>
      </w:r>
      <w:proofErr w:type="spellStart"/>
      <w:r w:rsidRPr="004D2D8D">
        <w:rPr>
          <w:b/>
          <w:bCs/>
        </w:rPr>
        <w:t>Cerifera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Humilis</w:t>
      </w:r>
      <w:proofErr w:type="spellEnd"/>
      <w:r w:rsidRPr="004D2D8D">
        <w:t xml:space="preserve"> 80-90cm teljes magasság:</w:t>
      </w:r>
      <w:r w:rsidR="00190299">
        <w:tab/>
      </w:r>
      <w:r w:rsidRPr="004D2D8D">
        <w:t xml:space="preserve"> 19990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2F9F1966" w14:textId="62CBA8E0" w:rsidR="004D2D8D" w:rsidRDefault="004D2D8D" w:rsidP="004D2D8D">
      <w:proofErr w:type="spellStart"/>
      <w:r w:rsidRPr="004D2D8D">
        <w:rPr>
          <w:b/>
          <w:bCs/>
        </w:rPr>
        <w:t>Cerifera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Humilis</w:t>
      </w:r>
      <w:proofErr w:type="spellEnd"/>
      <w:r w:rsidRPr="004D2D8D">
        <w:t xml:space="preserve"> 110-120</w:t>
      </w:r>
      <w:proofErr w:type="gramStart"/>
      <w:r w:rsidRPr="004D2D8D">
        <w:t>cm :</w:t>
      </w:r>
      <w:proofErr w:type="gramEnd"/>
      <w:r w:rsidR="00CE37CC">
        <w:tab/>
      </w:r>
      <w:r w:rsidRPr="004D2D8D">
        <w:t xml:space="preserve"> 65990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1FFBB313" w14:textId="292F3831" w:rsidR="004D2D8D" w:rsidRDefault="004D2D8D" w:rsidP="004D2D8D">
      <w:r w:rsidRPr="004D2D8D">
        <w:rPr>
          <w:b/>
          <w:bCs/>
        </w:rPr>
        <w:t>Japán kenderpálma</w:t>
      </w:r>
      <w:r w:rsidRPr="004D2D8D">
        <w:t xml:space="preserve"> 100 cm:</w:t>
      </w:r>
      <w:r w:rsidR="00CE37CC">
        <w:tab/>
      </w:r>
      <w:r w:rsidRPr="004D2D8D">
        <w:t xml:space="preserve"> 55990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3ECAD9D2" w14:textId="6604C59C" w:rsidR="004D2D8D" w:rsidRDefault="004D2D8D" w:rsidP="004D2D8D">
      <w:proofErr w:type="spellStart"/>
      <w:r w:rsidRPr="004D2D8D">
        <w:rPr>
          <w:b/>
          <w:bCs/>
        </w:rPr>
        <w:t>Humilis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Carifera</w:t>
      </w:r>
      <w:proofErr w:type="spellEnd"/>
      <w:r w:rsidRPr="004D2D8D">
        <w:t xml:space="preserve"> 80-90 </w:t>
      </w:r>
      <w:proofErr w:type="gramStart"/>
      <w:r w:rsidRPr="004D2D8D">
        <w:t>cm :</w:t>
      </w:r>
      <w:proofErr w:type="gramEnd"/>
      <w:r w:rsidR="00CE37CC">
        <w:tab/>
      </w:r>
      <w:r w:rsidRPr="004D2D8D">
        <w:t xml:space="preserve"> 35990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2123FC1F" w14:textId="31BE53CF" w:rsidR="00CE37CC" w:rsidRDefault="004D2D8D" w:rsidP="004D2D8D">
      <w:proofErr w:type="spellStart"/>
      <w:r w:rsidRPr="004D2D8D">
        <w:rPr>
          <w:b/>
          <w:bCs/>
        </w:rPr>
        <w:t>Trachicarpus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Fortunei</w:t>
      </w:r>
      <w:proofErr w:type="spellEnd"/>
      <w:r w:rsidRPr="004D2D8D">
        <w:t xml:space="preserve"> 40-50 cm:</w:t>
      </w:r>
      <w:r w:rsidR="00CE37CC">
        <w:tab/>
      </w:r>
      <w:r w:rsidRPr="004D2D8D">
        <w:t xml:space="preserve"> 49990</w:t>
      </w:r>
      <w:r w:rsidR="007178D8" w:rsidRPr="007178D8">
        <w:t xml:space="preserve"> </w:t>
      </w:r>
      <w:r w:rsidR="007178D8">
        <w:t>FT</w:t>
      </w:r>
    </w:p>
    <w:p w14:paraId="5947C7B9" w14:textId="7C612FB5" w:rsidR="00CE37CC" w:rsidRDefault="004D2D8D" w:rsidP="004D2D8D">
      <w:proofErr w:type="spellStart"/>
      <w:r w:rsidRPr="004D2D8D">
        <w:rPr>
          <w:b/>
          <w:bCs/>
        </w:rPr>
        <w:t>Butia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capitata</w:t>
      </w:r>
      <w:proofErr w:type="spellEnd"/>
      <w:r w:rsidRPr="004D2D8D">
        <w:t xml:space="preserve"> 110-120 </w:t>
      </w:r>
      <w:proofErr w:type="gramStart"/>
      <w:r w:rsidRPr="004D2D8D">
        <w:t>cm :</w:t>
      </w:r>
      <w:proofErr w:type="gramEnd"/>
      <w:r w:rsidR="00CE37CC">
        <w:tab/>
      </w:r>
      <w:r w:rsidRPr="004D2D8D">
        <w:t xml:space="preserve"> 69990</w:t>
      </w:r>
      <w:r w:rsidR="007178D8" w:rsidRPr="007178D8">
        <w:t xml:space="preserve"> </w:t>
      </w:r>
      <w:r w:rsidR="007178D8">
        <w:t>FT</w:t>
      </w:r>
      <w:r w:rsidRPr="004D2D8D">
        <w:t xml:space="preserve"> </w:t>
      </w:r>
    </w:p>
    <w:p w14:paraId="7052DE8A" w14:textId="20A409BC" w:rsidR="004D2D8D" w:rsidRPr="004D2D8D" w:rsidRDefault="004D2D8D" w:rsidP="004D2D8D">
      <w:r w:rsidRPr="004D2D8D">
        <w:rPr>
          <w:b/>
          <w:bCs/>
        </w:rPr>
        <w:t>Oliva mini pata</w:t>
      </w:r>
      <w:r w:rsidRPr="004D2D8D">
        <w:t xml:space="preserve"> </w:t>
      </w:r>
      <w:proofErr w:type="gramStart"/>
      <w:r w:rsidRPr="004D2D8D">
        <w:t>( őstörzses</w:t>
      </w:r>
      <w:proofErr w:type="gramEnd"/>
      <w:r w:rsidRPr="004D2D8D">
        <w:t xml:space="preserve"> olajfa) 260 cm teljes magasság:</w:t>
      </w:r>
      <w:r w:rsidR="00CE37CC">
        <w:tab/>
      </w:r>
      <w:r w:rsidR="000F1869">
        <w:t xml:space="preserve"> </w:t>
      </w:r>
      <w:r w:rsidRPr="004D2D8D">
        <w:t>165000</w:t>
      </w:r>
      <w:r w:rsidR="007178D8" w:rsidRPr="007178D8">
        <w:t xml:space="preserve"> </w:t>
      </w:r>
      <w:r w:rsidR="007178D8">
        <w:t>FT</w:t>
      </w:r>
    </w:p>
    <w:p w14:paraId="395CEED1" w14:textId="4B1EE8AA" w:rsidR="00CE37CC" w:rsidRDefault="004D2D8D" w:rsidP="004D2D8D">
      <w:proofErr w:type="spellStart"/>
      <w:r w:rsidRPr="004D2D8D">
        <w:rPr>
          <w:b/>
          <w:bCs/>
        </w:rPr>
        <w:t>Trachicarpus</w:t>
      </w:r>
      <w:proofErr w:type="spellEnd"/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Fortunei</w:t>
      </w:r>
      <w:proofErr w:type="spellEnd"/>
      <w:r w:rsidRPr="004D2D8D">
        <w:t xml:space="preserve"> 70- 80 cm </w:t>
      </w:r>
      <w:proofErr w:type="gramStart"/>
      <w:r w:rsidRPr="004D2D8D">
        <w:t>törzsmagasság :</w:t>
      </w:r>
      <w:proofErr w:type="gramEnd"/>
      <w:r w:rsidR="00CE37CC">
        <w:tab/>
      </w:r>
      <w:r w:rsidRPr="004D2D8D">
        <w:t xml:space="preserve"> 85000</w:t>
      </w:r>
      <w:r w:rsidR="007178D8" w:rsidRPr="007178D8">
        <w:t xml:space="preserve"> </w:t>
      </w:r>
      <w:r w:rsidR="007178D8">
        <w:t>FT</w:t>
      </w:r>
    </w:p>
    <w:p w14:paraId="3FC16060" w14:textId="0BBA7C18" w:rsidR="004D2D8D" w:rsidRPr="004D2D8D" w:rsidRDefault="004D2D8D" w:rsidP="004D2D8D">
      <w:r w:rsidRPr="004D2D8D">
        <w:rPr>
          <w:b/>
          <w:bCs/>
        </w:rPr>
        <w:t xml:space="preserve"> </w:t>
      </w:r>
      <w:proofErr w:type="spellStart"/>
      <w:r w:rsidRPr="004D2D8D">
        <w:rPr>
          <w:b/>
          <w:bCs/>
        </w:rPr>
        <w:t>Trachicarpus</w:t>
      </w:r>
      <w:proofErr w:type="spellEnd"/>
      <w:r w:rsidRPr="004D2D8D">
        <w:t xml:space="preserve"> 3-as csoport 80cm törzsmagasság:</w:t>
      </w:r>
      <w:r w:rsidR="00CE37CC">
        <w:tab/>
      </w:r>
      <w:r w:rsidRPr="004D2D8D">
        <w:t xml:space="preserve"> 89000</w:t>
      </w:r>
      <w:r w:rsidR="007178D8" w:rsidRPr="007178D8">
        <w:t xml:space="preserve"> </w:t>
      </w:r>
      <w:r w:rsidR="007178D8">
        <w:t>FT</w:t>
      </w:r>
    </w:p>
    <w:p w14:paraId="29C8636A" w14:textId="77777777" w:rsidR="006B5C39" w:rsidRDefault="006B5C39"/>
    <w:sectPr w:rsidR="006B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0A"/>
    <w:rsid w:val="0008133D"/>
    <w:rsid w:val="000F1869"/>
    <w:rsid w:val="00190299"/>
    <w:rsid w:val="00364479"/>
    <w:rsid w:val="003F2D38"/>
    <w:rsid w:val="004D2D8D"/>
    <w:rsid w:val="0054665C"/>
    <w:rsid w:val="006B5C39"/>
    <w:rsid w:val="007178D8"/>
    <w:rsid w:val="00CE37CC"/>
    <w:rsid w:val="00DC050A"/>
    <w:rsid w:val="00F7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BF65"/>
  <w15:chartTrackingRefBased/>
  <w15:docId w15:val="{D402E2F9-0ACF-4F92-8C73-13505857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0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0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0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0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0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0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0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0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0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0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0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050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050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05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05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05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05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0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0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C05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05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C050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0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050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0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9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4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6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90679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8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92880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339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9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9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0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9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86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07238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0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05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1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83364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3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77432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92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6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00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5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65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2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8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41270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Bíró</dc:creator>
  <cp:keywords/>
  <dc:description/>
  <cp:lastModifiedBy>Máté Bíró</cp:lastModifiedBy>
  <cp:revision>6</cp:revision>
  <dcterms:created xsi:type="dcterms:W3CDTF">2025-03-05T17:40:00Z</dcterms:created>
  <dcterms:modified xsi:type="dcterms:W3CDTF">2025-03-05T17:54:00Z</dcterms:modified>
</cp:coreProperties>
</file>